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F" w:rsidRPr="00DA51E1" w:rsidRDefault="0070756F" w:rsidP="0070756F">
      <w:pPr>
        <w:jc w:val="center"/>
        <w:rPr>
          <w:rFonts w:asciiTheme="minorHAnsi" w:hAnsiTheme="minorHAnsi"/>
          <w:b/>
          <w:sz w:val="32"/>
          <w:szCs w:val="32"/>
        </w:rPr>
      </w:pPr>
      <w:r w:rsidRPr="00DA51E1">
        <w:rPr>
          <w:rFonts w:asciiTheme="minorHAnsi" w:hAnsiTheme="minorHAnsi"/>
          <w:b/>
          <w:sz w:val="32"/>
          <w:szCs w:val="32"/>
        </w:rPr>
        <w:t>BIŘMOVACÍ ZÁPIS</w:t>
      </w:r>
    </w:p>
    <w:p w:rsidR="0070756F" w:rsidRPr="00DA51E1" w:rsidRDefault="0070756F" w:rsidP="0070756F">
      <w:pPr>
        <w:rPr>
          <w:rFonts w:asciiTheme="minorHAnsi" w:hAnsiTheme="minorHAnsi"/>
        </w:rPr>
      </w:pPr>
    </w:p>
    <w:tbl>
      <w:tblPr>
        <w:tblStyle w:val="Mkatabulky"/>
        <w:tblW w:w="9747" w:type="dxa"/>
        <w:tblInd w:w="-324" w:type="dxa"/>
        <w:tblLook w:val="04A0"/>
      </w:tblPr>
      <w:tblGrid>
        <w:gridCol w:w="2399"/>
        <w:gridCol w:w="2181"/>
        <w:gridCol w:w="2753"/>
        <w:gridCol w:w="2414"/>
      </w:tblGrid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datum a místo biřmování: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jméno biřmujícího biskupa: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jméno a příjmení biřmovance: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A5515" w:rsidRPr="00DA51E1" w:rsidTr="00304B3B">
        <w:tc>
          <w:tcPr>
            <w:tcW w:w="0" w:type="auto"/>
          </w:tcPr>
          <w:p w:rsidR="009A5515" w:rsidRPr="00DA51E1" w:rsidRDefault="009A5515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rodné příjmení:</w:t>
            </w:r>
          </w:p>
        </w:tc>
        <w:tc>
          <w:tcPr>
            <w:tcW w:w="6109" w:type="dxa"/>
            <w:gridSpan w:val="3"/>
          </w:tcPr>
          <w:p w:rsidR="009A5515" w:rsidRPr="00DA51E1" w:rsidRDefault="009A5515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A51E1">
              <w:rPr>
                <w:rFonts w:asciiTheme="minorHAnsi" w:hAnsiTheme="minorHAnsi"/>
                <w:b/>
                <w:sz w:val="28"/>
                <w:szCs w:val="28"/>
              </w:rPr>
              <w:t>biřmovací jméno: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datum a místo narození: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rodné číslo: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datum a místo křtu: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36E63" w:rsidRPr="00DA51E1" w:rsidTr="00304B3B">
        <w:tc>
          <w:tcPr>
            <w:tcW w:w="0" w:type="auto"/>
          </w:tcPr>
          <w:p w:rsidR="00336E63" w:rsidRPr="00DA51E1" w:rsidRDefault="0082030A" w:rsidP="0082030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A51E1">
              <w:rPr>
                <w:rFonts w:asciiTheme="minorHAnsi" w:hAnsiTheme="minorHAnsi"/>
                <w:b/>
                <w:sz w:val="28"/>
                <w:szCs w:val="28"/>
              </w:rPr>
              <w:t>Adresa farnosti křtu</w:t>
            </w:r>
            <w:r w:rsidR="00336E63" w:rsidRPr="00DA51E1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</w:tc>
        <w:tc>
          <w:tcPr>
            <w:tcW w:w="6109" w:type="dxa"/>
            <w:gridSpan w:val="3"/>
          </w:tcPr>
          <w:p w:rsidR="00336E63" w:rsidRPr="00DA51E1" w:rsidRDefault="00336E63" w:rsidP="00304B3B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datum a místo 1. sv. přijímání</w:t>
            </w:r>
            <w:r w:rsidR="00DA51E1">
              <w:rPr>
                <w:rFonts w:asciiTheme="minorHAnsi" w:hAnsiTheme="minorHAnsi"/>
                <w:sz w:val="28"/>
                <w:szCs w:val="28"/>
              </w:rPr>
              <w:t xml:space="preserve"> (případně přijetí do ŘK církve)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trvalé bydliště: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kontaktní telefon, e-mail: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povolání: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rodinný stav: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oddán/a občansky (datum a místo):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oddán/a církevně (datum a místo):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manžel/ka (jméno, příjmení):</w:t>
            </w:r>
          </w:p>
        </w:tc>
        <w:tc>
          <w:tcPr>
            <w:tcW w:w="2181" w:type="dxa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4" w:type="dxa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rodné příjmení manželky:</w:t>
            </w:r>
          </w:p>
        </w:tc>
        <w:tc>
          <w:tcPr>
            <w:tcW w:w="2414" w:type="dxa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náboženské vyznání manželky: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DA51E1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jméno a příjmení otce: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DA51E1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jméno a příjmení matky:</w:t>
            </w:r>
          </w:p>
        </w:tc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rodné příjmení matky:</w:t>
            </w:r>
          </w:p>
        </w:tc>
        <w:tc>
          <w:tcPr>
            <w:tcW w:w="2414" w:type="dxa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jméno a příjmení kmotra: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bydliště kmotra: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756F" w:rsidRPr="00DA51E1" w:rsidTr="00304B3B">
        <w:tc>
          <w:tcPr>
            <w:tcW w:w="0" w:type="auto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  <w:r w:rsidRPr="00DA51E1">
              <w:rPr>
                <w:rFonts w:asciiTheme="minorHAnsi" w:hAnsiTheme="minorHAnsi"/>
                <w:sz w:val="28"/>
                <w:szCs w:val="28"/>
              </w:rPr>
              <w:t>povolání kmotra:</w:t>
            </w:r>
          </w:p>
        </w:tc>
        <w:tc>
          <w:tcPr>
            <w:tcW w:w="6109" w:type="dxa"/>
            <w:gridSpan w:val="3"/>
          </w:tcPr>
          <w:p w:rsidR="0070756F" w:rsidRPr="00DA51E1" w:rsidRDefault="0070756F" w:rsidP="00304B3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93875" w:rsidRPr="00DA51E1" w:rsidRDefault="00DA51E1">
      <w:pPr>
        <w:rPr>
          <w:rFonts w:asciiTheme="minorHAnsi" w:hAnsiTheme="minorHAnsi"/>
        </w:rPr>
      </w:pPr>
    </w:p>
    <w:sectPr w:rsidR="00193875" w:rsidRPr="00DA51E1" w:rsidSect="00DA51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56F"/>
    <w:rsid w:val="000943FD"/>
    <w:rsid w:val="00107D91"/>
    <w:rsid w:val="001E2878"/>
    <w:rsid w:val="00336E63"/>
    <w:rsid w:val="00541842"/>
    <w:rsid w:val="006426D3"/>
    <w:rsid w:val="0070756F"/>
    <w:rsid w:val="0082030A"/>
    <w:rsid w:val="009A5515"/>
    <w:rsid w:val="00A53D18"/>
    <w:rsid w:val="00AA1CE4"/>
    <w:rsid w:val="00AF6C3B"/>
    <w:rsid w:val="00BE572A"/>
    <w:rsid w:val="00CA53C8"/>
    <w:rsid w:val="00DA51E1"/>
    <w:rsid w:val="00F4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Martin</cp:lastModifiedBy>
  <cp:revision>4</cp:revision>
  <cp:lastPrinted>2013-02-19T17:39:00Z</cp:lastPrinted>
  <dcterms:created xsi:type="dcterms:W3CDTF">2010-04-07T14:06:00Z</dcterms:created>
  <dcterms:modified xsi:type="dcterms:W3CDTF">2013-02-19T17:44:00Z</dcterms:modified>
</cp:coreProperties>
</file>